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E8DF5" w14:textId="77777777" w:rsidR="00BB05F3" w:rsidRPr="009351AC" w:rsidRDefault="00BB05F3" w:rsidP="00BB05F3">
      <w:pPr>
        <w:jc w:val="center"/>
        <w:rPr>
          <w:b/>
          <w:color w:val="000000"/>
        </w:rPr>
      </w:pPr>
      <w:r w:rsidRPr="009351AC">
        <w:rPr>
          <w:b/>
          <w:color w:val="000000"/>
        </w:rPr>
        <w:t>FORMULARZ OFERTOWY</w:t>
      </w:r>
    </w:p>
    <w:p w14:paraId="0638B697" w14:textId="77777777" w:rsidR="00BB05F3" w:rsidRDefault="00BB05F3" w:rsidP="00BB05F3">
      <w:pPr>
        <w:rPr>
          <w:color w:val="000000"/>
        </w:rPr>
      </w:pPr>
    </w:p>
    <w:p w14:paraId="48C17661" w14:textId="77777777" w:rsidR="00BB05F3" w:rsidRDefault="00BB05F3" w:rsidP="00BB05F3"/>
    <w:p w14:paraId="40E73191" w14:textId="77777777" w:rsidR="00BB05F3" w:rsidRDefault="00BB05F3" w:rsidP="00BB05F3">
      <w:r>
        <w:t>W odpowiedzi na zapytanie ofertowe składamy ofertę na poniższych warunkach:</w:t>
      </w:r>
    </w:p>
    <w:p w14:paraId="006568B6" w14:textId="77777777" w:rsidR="00BB05F3" w:rsidRDefault="00BB05F3" w:rsidP="001944DF">
      <w:pPr>
        <w:jc w:val="right"/>
      </w:pPr>
    </w:p>
    <w:p w14:paraId="4D6ECA36" w14:textId="77777777" w:rsidR="001944DF" w:rsidRDefault="001944DF" w:rsidP="00BB05F3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276"/>
        <w:gridCol w:w="1134"/>
        <w:gridCol w:w="2977"/>
        <w:gridCol w:w="1701"/>
      </w:tblGrid>
      <w:tr w:rsidR="00023A98" w:rsidRPr="001944DF" w14:paraId="0B2E1D6D" w14:textId="77777777" w:rsidTr="00C92E19">
        <w:trPr>
          <w:trHeight w:val="315"/>
        </w:trPr>
        <w:tc>
          <w:tcPr>
            <w:tcW w:w="5969" w:type="dxa"/>
            <w:shd w:val="clear" w:color="auto" w:fill="auto"/>
            <w:vAlign w:val="center"/>
            <w:hideMark/>
          </w:tcPr>
          <w:p w14:paraId="2E504705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>Opis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16507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>Miara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DB20F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4AE3B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>Ilość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8D03E6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>Pełna nazwa oferowanego produktu</w:t>
            </w:r>
          </w:p>
        </w:tc>
        <w:tc>
          <w:tcPr>
            <w:tcW w:w="1701" w:type="dxa"/>
            <w:vAlign w:val="center"/>
          </w:tcPr>
          <w:p w14:paraId="2FDB48B3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>Wartość</w:t>
            </w:r>
          </w:p>
          <w:p w14:paraId="0A80D312" w14:textId="77777777" w:rsidR="00023A98" w:rsidRPr="00C92E19" w:rsidRDefault="00023A98" w:rsidP="00107021">
            <w:pPr>
              <w:suppressAutoHyphens w:val="0"/>
              <w:jc w:val="center"/>
              <w:rPr>
                <w:b/>
                <w:color w:val="000000"/>
                <w:szCs w:val="20"/>
              </w:rPr>
            </w:pPr>
            <w:r w:rsidRPr="00C92E19">
              <w:rPr>
                <w:b/>
                <w:color w:val="000000"/>
                <w:szCs w:val="20"/>
              </w:rPr>
              <w:t xml:space="preserve">brutto </w:t>
            </w:r>
          </w:p>
        </w:tc>
      </w:tr>
      <w:tr w:rsidR="00C040C0" w:rsidRPr="001944DF" w14:paraId="4BA89724" w14:textId="77777777" w:rsidTr="00C040C0">
        <w:trPr>
          <w:trHeight w:val="397"/>
        </w:trPr>
        <w:tc>
          <w:tcPr>
            <w:tcW w:w="5969" w:type="dxa"/>
            <w:shd w:val="clear" w:color="auto" w:fill="auto"/>
            <w:vAlign w:val="center"/>
          </w:tcPr>
          <w:p w14:paraId="032BA7CE" w14:textId="77777777" w:rsidR="00C040C0" w:rsidRDefault="00C040C0" w:rsidP="00C040C0">
            <w:pPr>
              <w:suppressAutoHyphens w:val="0"/>
              <w:rPr>
                <w:color w:val="000000"/>
                <w:szCs w:val="20"/>
              </w:rPr>
            </w:pPr>
            <w:r>
              <w:rPr>
                <w:szCs w:val="20"/>
              </w:rPr>
              <w:t>Papier wielofunkcyjny do drukowania i kopiowania dwustronnego 80g/m2 białość co najmniej CIE150, op. 500 x A4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14F12" w14:textId="77777777" w:rsidR="00C040C0" w:rsidRDefault="00C040C0" w:rsidP="00C040C0">
            <w:pPr>
              <w:suppressAutoHyphens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33916" w14:textId="77777777" w:rsidR="00C040C0" w:rsidRPr="001944DF" w:rsidRDefault="00C040C0" w:rsidP="00C040C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41DFC6" w14:textId="753570BC" w:rsidR="00C040C0" w:rsidRDefault="00BC5850" w:rsidP="00C040C0">
            <w:pPr>
              <w:suppressAutoHyphens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750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32A684" w14:textId="77777777" w:rsidR="00C040C0" w:rsidRPr="00107021" w:rsidRDefault="00C040C0" w:rsidP="00C040C0">
            <w:pPr>
              <w:suppressAutoHyphens w:val="0"/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2AEBE6" w14:textId="77777777" w:rsidR="00C040C0" w:rsidRPr="00107021" w:rsidRDefault="00C040C0" w:rsidP="00C040C0">
            <w:pPr>
              <w:suppressAutoHyphens w:val="0"/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05195B0B" w14:textId="7D0B45FD" w:rsidR="001944DF" w:rsidRDefault="001944DF">
      <w:bookmarkStart w:id="0" w:name="_GoBack"/>
      <w:bookmarkEnd w:id="0"/>
    </w:p>
    <w:sectPr w:rsidR="001944DF" w:rsidSect="00023A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DB1"/>
    <w:multiLevelType w:val="multilevel"/>
    <w:tmpl w:val="F02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82E94"/>
    <w:multiLevelType w:val="hybridMultilevel"/>
    <w:tmpl w:val="6206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164"/>
    <w:multiLevelType w:val="multilevel"/>
    <w:tmpl w:val="26CC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B6C06"/>
    <w:multiLevelType w:val="multilevel"/>
    <w:tmpl w:val="E246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F527A"/>
    <w:multiLevelType w:val="hybridMultilevel"/>
    <w:tmpl w:val="BB9A9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91"/>
    <w:rsid w:val="00023A98"/>
    <w:rsid w:val="00035D68"/>
    <w:rsid w:val="000819DA"/>
    <w:rsid w:val="000E4491"/>
    <w:rsid w:val="00107021"/>
    <w:rsid w:val="001944DF"/>
    <w:rsid w:val="001A7633"/>
    <w:rsid w:val="00284100"/>
    <w:rsid w:val="0050799C"/>
    <w:rsid w:val="006F3ADA"/>
    <w:rsid w:val="00714900"/>
    <w:rsid w:val="0074717F"/>
    <w:rsid w:val="007B51FD"/>
    <w:rsid w:val="0086286E"/>
    <w:rsid w:val="00940DC1"/>
    <w:rsid w:val="00965ED5"/>
    <w:rsid w:val="00991731"/>
    <w:rsid w:val="009A3A3A"/>
    <w:rsid w:val="00B069DC"/>
    <w:rsid w:val="00B172D0"/>
    <w:rsid w:val="00B648E3"/>
    <w:rsid w:val="00B900C9"/>
    <w:rsid w:val="00BB050D"/>
    <w:rsid w:val="00BB05F3"/>
    <w:rsid w:val="00BC5850"/>
    <w:rsid w:val="00C040C0"/>
    <w:rsid w:val="00C52D66"/>
    <w:rsid w:val="00C92E19"/>
    <w:rsid w:val="00D9168A"/>
    <w:rsid w:val="00DE1F66"/>
    <w:rsid w:val="00E31830"/>
    <w:rsid w:val="00F10CCA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6A13"/>
  <w15:docId w15:val="{8D5E5F72-BB81-49C4-B695-781EECE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4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0702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944DF"/>
    <w:pPr>
      <w:widowControl w:val="0"/>
      <w:suppressLineNumbers/>
    </w:pPr>
    <w:rPr>
      <w:rFonts w:eastAsia="Lucida Sans Unicode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70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C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BB05F3"/>
    <w:rPr>
      <w:i/>
      <w:iCs/>
    </w:rPr>
  </w:style>
  <w:style w:type="character" w:styleId="Pogrubienie">
    <w:name w:val="Strong"/>
    <w:uiPriority w:val="22"/>
    <w:qFormat/>
    <w:rsid w:val="00C04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agnieszka.lukomska</dc:creator>
  <cp:keywords/>
  <dc:description/>
  <cp:lastModifiedBy>Mateusz Wełna</cp:lastModifiedBy>
  <cp:revision>12</cp:revision>
  <cp:lastPrinted>2021-02-18T09:32:00Z</cp:lastPrinted>
  <dcterms:created xsi:type="dcterms:W3CDTF">2021-02-18T12:09:00Z</dcterms:created>
  <dcterms:modified xsi:type="dcterms:W3CDTF">2025-03-13T11:06:00Z</dcterms:modified>
</cp:coreProperties>
</file>